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E01CF" w14:textId="77777777" w:rsidR="00A77B3E" w:rsidRDefault="00570153">
      <w:pPr>
        <w:jc w:val="center"/>
        <w:rPr>
          <w:b/>
          <w:caps/>
        </w:rPr>
      </w:pPr>
      <w:r>
        <w:rPr>
          <w:b/>
          <w:caps/>
        </w:rPr>
        <w:t>Uchwała Nr XXVIII/199/2020</w:t>
      </w:r>
      <w:r>
        <w:rPr>
          <w:b/>
          <w:caps/>
        </w:rPr>
        <w:br/>
        <w:t>Rady Gminy Grębocice</w:t>
      </w:r>
    </w:p>
    <w:p w14:paraId="2AB84CF9" w14:textId="77777777" w:rsidR="00A77B3E" w:rsidRDefault="00570153">
      <w:pPr>
        <w:spacing w:before="280" w:after="280"/>
        <w:jc w:val="center"/>
        <w:rPr>
          <w:b/>
          <w:caps/>
        </w:rPr>
      </w:pPr>
      <w:r>
        <w:t>z dnia 27 października 2020 r.</w:t>
      </w:r>
    </w:p>
    <w:p w14:paraId="7B6DC013" w14:textId="77777777" w:rsidR="00A77B3E" w:rsidRDefault="00570153">
      <w:pPr>
        <w:keepNext/>
        <w:spacing w:after="480"/>
        <w:jc w:val="center"/>
      </w:pPr>
      <w:r>
        <w:rPr>
          <w:b/>
        </w:rPr>
        <w:t>w sprawie udzielenia  pomocy  finansowej  dla Związku Gmin Zagłębia Miedziowego   w Polkowicach.</w:t>
      </w:r>
    </w:p>
    <w:p w14:paraId="3C6E8E04" w14:textId="77777777" w:rsidR="00A77B3E" w:rsidRDefault="00570153">
      <w:pPr>
        <w:keepLines/>
        <w:spacing w:before="120" w:after="120"/>
        <w:ind w:firstLine="227"/>
      </w:pPr>
      <w:r>
        <w:t xml:space="preserve">Na podstawie art. 10 ust. 2 i art. 18 ust. 2, pkt 15 ustawy z dnia 8 marca </w:t>
      </w:r>
      <w:r>
        <w:t>1990r. o samorządzie gminnym        ( Dz. U. z 2019r., poz. 506 ze zm.) oraz art. 216 ust. 2 pkt 5 i art. 220 ust. 1 i 2 ustawy z dnia 27 sierpnia 2009r. o finansach publicznych ( Dz. U. z 2019r., poz. 869 ze zm.) Rada Gminy uchwala co następuje:</w:t>
      </w:r>
    </w:p>
    <w:p w14:paraId="784B05B1" w14:textId="77777777" w:rsidR="00A77B3E" w:rsidRDefault="00570153">
      <w:pPr>
        <w:keepLines/>
        <w:spacing w:before="120" w:after="120"/>
        <w:ind w:firstLine="340"/>
      </w:pPr>
      <w:r>
        <w:rPr>
          <w:b/>
        </w:rPr>
        <w:t>§ 1. </w:t>
      </w:r>
      <w:r>
        <w:t>Udzi</w:t>
      </w:r>
      <w:r>
        <w:t>ela się pomocy finansowej dla Związku Gmin Zagłębia Miedziowego w Polkowicach     w wysokości 400 000zł ( słownie: czterysta tysięcy złotych 00/100 ) z przeznaczeniem na budowę Punktu Selektywnej Zbiórki Odpadów Komunalnych na terenie gminy Grębocice.</w:t>
      </w:r>
    </w:p>
    <w:p w14:paraId="71265A1F" w14:textId="77777777" w:rsidR="00A77B3E" w:rsidRDefault="00570153">
      <w:pPr>
        <w:keepLines/>
        <w:spacing w:before="120" w:after="120"/>
        <w:ind w:firstLine="340"/>
      </w:pPr>
      <w:r>
        <w:rPr>
          <w:b/>
        </w:rPr>
        <w:t>§ 2.</w:t>
      </w:r>
      <w:r>
        <w:rPr>
          <w:b/>
        </w:rPr>
        <w:t> </w:t>
      </w:r>
      <w:r>
        <w:t>Wykonanie uchwały powierza się Wójtowi Gminy.</w:t>
      </w:r>
    </w:p>
    <w:p w14:paraId="675C5D28" w14:textId="77777777" w:rsidR="00A77B3E" w:rsidRDefault="0057015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 i podlega ogłoszeniu w BIP.</w:t>
      </w:r>
    </w:p>
    <w:p w14:paraId="5D6EB826" w14:textId="77777777" w:rsidR="00A77B3E" w:rsidRDefault="00A77B3E">
      <w:pPr>
        <w:keepNext/>
        <w:keepLines/>
        <w:spacing w:before="120" w:after="120"/>
        <w:ind w:firstLine="340"/>
      </w:pPr>
    </w:p>
    <w:p w14:paraId="7B9B63DD" w14:textId="77777777" w:rsidR="00A77B3E" w:rsidRDefault="00570153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87500" w14:paraId="0CF5E64E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53223A" w14:textId="77777777" w:rsidR="00C87500" w:rsidRDefault="00C8750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54D82B" w14:textId="77777777" w:rsidR="00C87500" w:rsidRDefault="0057015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Kuzara</w:t>
            </w:r>
          </w:p>
        </w:tc>
      </w:tr>
    </w:tbl>
    <w:p w14:paraId="5090FB67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54A92" w14:textId="77777777" w:rsidR="00570153" w:rsidRDefault="00570153">
      <w:r>
        <w:separator/>
      </w:r>
    </w:p>
  </w:endnote>
  <w:endnote w:type="continuationSeparator" w:id="0">
    <w:p w14:paraId="71270174" w14:textId="77777777" w:rsidR="00570153" w:rsidRDefault="0057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87500" w14:paraId="36F248E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24E242B" w14:textId="77777777" w:rsidR="00C87500" w:rsidRDefault="0057015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2603680E-84F3-4BCA-8DFA-F8116F313EED.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ACE49CE" w14:textId="77777777" w:rsidR="00C87500" w:rsidRDefault="0057015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A0807">
            <w:rPr>
              <w:sz w:val="18"/>
            </w:rPr>
            <w:fldChar w:fldCharType="separate"/>
          </w:r>
          <w:r w:rsidR="000A080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E41420" w14:textId="77777777" w:rsidR="00C87500" w:rsidRDefault="00C875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BE1C" w14:textId="77777777" w:rsidR="00570153" w:rsidRDefault="00570153">
      <w:r>
        <w:separator/>
      </w:r>
    </w:p>
  </w:footnote>
  <w:footnote w:type="continuationSeparator" w:id="0">
    <w:p w14:paraId="54F959B0" w14:textId="77777777" w:rsidR="00570153" w:rsidRDefault="0057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0807"/>
    <w:rsid w:val="00570153"/>
    <w:rsid w:val="00A77B3E"/>
    <w:rsid w:val="00C87500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B4E21"/>
  <w15:docId w15:val="{108B3A99-E429-47C7-BFB8-B4F13A7F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XXVIII/199/2020 z dnia 27 października 2020 r.</dc:title>
  <dc:subject>w sprawie udzielenia  pomocy  finansowej  dla Związku Gmin Zagłębia Miedziowego   w^Polkowicach.</dc:subject>
  <dc:creator>Daniel</dc:creator>
  <cp:lastModifiedBy>Marcin Piwko</cp:lastModifiedBy>
  <cp:revision>2</cp:revision>
  <dcterms:created xsi:type="dcterms:W3CDTF">2020-11-02T11:24:00Z</dcterms:created>
  <dcterms:modified xsi:type="dcterms:W3CDTF">2020-11-02T11:24:00Z</dcterms:modified>
  <cp:category>Akt prawny</cp:category>
</cp:coreProperties>
</file>